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70" w:rsidRDefault="00B453A6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DD2670" w:rsidRDefault="00B453A6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湖商村镇银行征信异议处理申请表</w:t>
      </w:r>
    </w:p>
    <w:p w:rsidR="00DD2670" w:rsidRDefault="00B453A6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</w:t>
      </w:r>
      <w:r>
        <w:rPr>
          <w:rFonts w:ascii="仿宋_GB2312" w:eastAsia="仿宋_GB2312" w:hAnsi="宋体" w:hint="eastAsia"/>
          <w:sz w:val="24"/>
        </w:rPr>
        <w:t>（客户填写）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>
        <w:rPr>
          <w:rFonts w:ascii="仿宋_GB2312" w:eastAsia="仿宋_GB2312" w:hint="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416"/>
        <w:gridCol w:w="981"/>
        <w:gridCol w:w="2520"/>
        <w:gridCol w:w="16"/>
        <w:gridCol w:w="1244"/>
        <w:gridCol w:w="31"/>
        <w:gridCol w:w="2017"/>
      </w:tblGrid>
      <w:tr w:rsidR="00DD2670">
        <w:trPr>
          <w:cantSplit/>
          <w:trHeight w:hRule="exact" w:val="510"/>
          <w:jc w:val="center"/>
        </w:trPr>
        <w:tc>
          <w:tcPr>
            <w:tcW w:w="738" w:type="dxa"/>
            <w:vMerge w:val="restart"/>
            <w:noWrap/>
            <w:vAlign w:val="center"/>
          </w:tcPr>
          <w:p w:rsidR="00DD2670" w:rsidRDefault="00B453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征信客户</w:t>
            </w:r>
          </w:p>
        </w:tc>
        <w:tc>
          <w:tcPr>
            <w:tcW w:w="2397" w:type="dxa"/>
            <w:gridSpan w:val="2"/>
            <w:noWrap/>
            <w:vAlign w:val="center"/>
          </w:tcPr>
          <w:p w:rsidR="00DD2670" w:rsidRDefault="00B453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客户名称</w:t>
            </w:r>
          </w:p>
        </w:tc>
        <w:tc>
          <w:tcPr>
            <w:tcW w:w="5828" w:type="dxa"/>
            <w:gridSpan w:val="5"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</w:tr>
      <w:tr w:rsidR="00DD2670">
        <w:trPr>
          <w:cantSplit/>
          <w:trHeight w:hRule="exact" w:val="510"/>
          <w:jc w:val="center"/>
        </w:trPr>
        <w:tc>
          <w:tcPr>
            <w:tcW w:w="738" w:type="dxa"/>
            <w:vMerge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7" w:type="dxa"/>
            <w:gridSpan w:val="2"/>
            <w:noWrap/>
            <w:vAlign w:val="center"/>
          </w:tcPr>
          <w:p w:rsidR="00DD2670" w:rsidRDefault="00B453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中证码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828" w:type="dxa"/>
            <w:gridSpan w:val="5"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</w:tr>
      <w:tr w:rsidR="00DD2670">
        <w:trPr>
          <w:cantSplit/>
          <w:trHeight w:hRule="exact" w:val="510"/>
          <w:jc w:val="center"/>
        </w:trPr>
        <w:tc>
          <w:tcPr>
            <w:tcW w:w="738" w:type="dxa"/>
            <w:vMerge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7" w:type="dxa"/>
            <w:gridSpan w:val="2"/>
            <w:noWrap/>
            <w:vAlign w:val="center"/>
          </w:tcPr>
          <w:p w:rsidR="00DD2670" w:rsidRDefault="00B453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36" w:type="dxa"/>
            <w:gridSpan w:val="2"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D2670" w:rsidRDefault="00B453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业务号</w:t>
            </w:r>
          </w:p>
        </w:tc>
        <w:tc>
          <w:tcPr>
            <w:tcW w:w="2017" w:type="dxa"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</w:tr>
      <w:tr w:rsidR="00DD2670">
        <w:trPr>
          <w:trHeight w:val="3315"/>
          <w:jc w:val="center"/>
        </w:trPr>
        <w:tc>
          <w:tcPr>
            <w:tcW w:w="8963" w:type="dxa"/>
            <w:gridSpan w:val="8"/>
            <w:noWrap/>
          </w:tcPr>
          <w:p w:rsidR="00DD2670" w:rsidRDefault="00B453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征信异议描述：</w:t>
            </w: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B453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</w:t>
            </w:r>
          </w:p>
          <w:p w:rsidR="00DD2670" w:rsidRDefault="00B453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申请人签章：</w:t>
            </w:r>
          </w:p>
          <w:p w:rsidR="00DD2670" w:rsidRDefault="00B453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</w:t>
            </w:r>
          </w:p>
          <w:p w:rsidR="00DD2670" w:rsidRDefault="00B453A6" w:rsidP="0017526F">
            <w:pPr>
              <w:ind w:firstLineChars="2254" w:firstLine="541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申请日期：</w:t>
            </w:r>
          </w:p>
        </w:tc>
      </w:tr>
      <w:tr w:rsidR="00DD2670">
        <w:trPr>
          <w:cantSplit/>
          <w:trHeight w:hRule="exact" w:val="510"/>
          <w:jc w:val="center"/>
        </w:trPr>
        <w:tc>
          <w:tcPr>
            <w:tcW w:w="738" w:type="dxa"/>
            <w:vMerge w:val="restart"/>
            <w:noWrap/>
            <w:vAlign w:val="center"/>
          </w:tcPr>
          <w:p w:rsidR="00DD2670" w:rsidRDefault="00B453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</w:t>
            </w:r>
          </w:p>
          <w:p w:rsidR="00DD2670" w:rsidRDefault="00B453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</w:t>
            </w:r>
          </w:p>
          <w:p w:rsidR="00DD2670" w:rsidRDefault="00B453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</w:t>
            </w:r>
          </w:p>
        </w:tc>
        <w:tc>
          <w:tcPr>
            <w:tcW w:w="1416" w:type="dxa"/>
            <w:noWrap/>
            <w:vAlign w:val="center"/>
          </w:tcPr>
          <w:p w:rsidR="00DD2670" w:rsidRDefault="00B453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受理行</w:t>
            </w:r>
          </w:p>
        </w:tc>
        <w:tc>
          <w:tcPr>
            <w:tcW w:w="3501" w:type="dxa"/>
            <w:gridSpan w:val="2"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DD2670" w:rsidRDefault="00B453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受理时间</w:t>
            </w:r>
          </w:p>
        </w:tc>
        <w:tc>
          <w:tcPr>
            <w:tcW w:w="2048" w:type="dxa"/>
            <w:gridSpan w:val="2"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</w:tr>
      <w:tr w:rsidR="00DD2670">
        <w:trPr>
          <w:cantSplit/>
          <w:trHeight w:hRule="exact" w:val="1985"/>
          <w:jc w:val="center"/>
        </w:trPr>
        <w:tc>
          <w:tcPr>
            <w:tcW w:w="738" w:type="dxa"/>
            <w:vMerge/>
            <w:noWrap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 w:rsidR="00DD2670" w:rsidRDefault="00B453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受理意见</w:t>
            </w:r>
          </w:p>
        </w:tc>
        <w:tc>
          <w:tcPr>
            <w:tcW w:w="6809" w:type="dxa"/>
            <w:gridSpan w:val="6"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  <w:p w:rsidR="00DD2670" w:rsidRDefault="00B453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日期：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</w:tr>
      <w:tr w:rsidR="00DD2670">
        <w:trPr>
          <w:cantSplit/>
          <w:trHeight w:hRule="exact" w:val="510"/>
          <w:jc w:val="center"/>
        </w:trPr>
        <w:tc>
          <w:tcPr>
            <w:tcW w:w="738" w:type="dxa"/>
            <w:vMerge/>
            <w:noWrap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 w:rsidR="00DD2670" w:rsidRDefault="00B453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受理人</w:t>
            </w:r>
          </w:p>
        </w:tc>
        <w:tc>
          <w:tcPr>
            <w:tcW w:w="3501" w:type="dxa"/>
            <w:gridSpan w:val="2"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DD2670" w:rsidRDefault="00B453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48" w:type="dxa"/>
            <w:gridSpan w:val="2"/>
            <w:noWrap/>
            <w:vAlign w:val="center"/>
          </w:tcPr>
          <w:p w:rsidR="00DD2670" w:rsidRDefault="00DD267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D2670" w:rsidRDefault="00B453A6">
      <w:pPr>
        <w:rPr>
          <w:rFonts w:ascii="仿宋_GB2312" w:eastAsia="仿宋_GB2312"/>
          <w:b/>
          <w:sz w:val="22"/>
        </w:rPr>
      </w:pPr>
      <w:r>
        <w:rPr>
          <w:rFonts w:ascii="仿宋_GB2312" w:eastAsia="仿宋_GB2312" w:hint="eastAsia"/>
          <w:sz w:val="22"/>
        </w:rPr>
        <w:t>说明：</w:t>
      </w:r>
    </w:p>
    <w:p w:rsidR="00DD2670" w:rsidRDefault="00B453A6">
      <w:pPr>
        <w:ind w:firstLineChars="200" w:firstLine="44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１</w:t>
      </w:r>
      <w:r>
        <w:rPr>
          <w:rFonts w:ascii="仿宋_GB2312" w:eastAsia="仿宋_GB2312" w:hAnsi="宋体" w:hint="eastAsia"/>
          <w:sz w:val="22"/>
        </w:rPr>
        <w:t>.</w:t>
      </w:r>
      <w:r>
        <w:rPr>
          <w:rFonts w:ascii="仿宋_GB2312" w:eastAsia="仿宋_GB2312" w:hint="eastAsia"/>
          <w:sz w:val="22"/>
        </w:rPr>
        <w:t>异议申请表一式三份，异议申请人、湖商村镇银行、湖商村镇银行管理总部各一份；</w:t>
      </w:r>
    </w:p>
    <w:p w:rsidR="00DD2670" w:rsidRDefault="00B453A6" w:rsidP="0017526F">
      <w:pPr>
        <w:ind w:firstLineChars="200" w:firstLine="440"/>
        <w:rPr>
          <w:rFonts w:ascii="仿宋_GB2312" w:eastAsia="仿宋_GB2312" w:hAnsi="宋体"/>
          <w:sz w:val="22"/>
        </w:rPr>
      </w:pPr>
      <w:r>
        <w:rPr>
          <w:rFonts w:ascii="仿宋_GB2312" w:eastAsia="仿宋_GB2312" w:hint="eastAsia"/>
          <w:sz w:val="22"/>
        </w:rPr>
        <w:t>２</w:t>
      </w:r>
      <w:r>
        <w:rPr>
          <w:rFonts w:ascii="仿宋_GB2312" w:eastAsia="仿宋_GB2312" w:hAnsi="宋体" w:hint="eastAsia"/>
          <w:sz w:val="22"/>
        </w:rPr>
        <w:t>.</w:t>
      </w:r>
      <w:r>
        <w:rPr>
          <w:rFonts w:ascii="仿宋_GB2312" w:eastAsia="仿宋_GB2312" w:hint="eastAsia"/>
          <w:sz w:val="22"/>
        </w:rPr>
        <w:t>单位申请证件为中征码，个人申请证件为身份证。</w:t>
      </w:r>
    </w:p>
    <w:sectPr w:rsidR="00DD2670" w:rsidSect="00DD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A6" w:rsidRDefault="00B453A6" w:rsidP="0017526F">
      <w:r>
        <w:separator/>
      </w:r>
    </w:p>
  </w:endnote>
  <w:endnote w:type="continuationSeparator" w:id="1">
    <w:p w:rsidR="00B453A6" w:rsidRDefault="00B453A6" w:rsidP="0017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A6" w:rsidRDefault="00B453A6" w:rsidP="0017526F">
      <w:r>
        <w:separator/>
      </w:r>
    </w:p>
  </w:footnote>
  <w:footnote w:type="continuationSeparator" w:id="1">
    <w:p w:rsidR="00B453A6" w:rsidRDefault="00B453A6" w:rsidP="00175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780582"/>
    <w:rsid w:val="0017526F"/>
    <w:rsid w:val="00B453A6"/>
    <w:rsid w:val="00DD2670"/>
    <w:rsid w:val="02F20C5E"/>
    <w:rsid w:val="06C06E37"/>
    <w:rsid w:val="07B655C5"/>
    <w:rsid w:val="1B561B9B"/>
    <w:rsid w:val="21D85DF3"/>
    <w:rsid w:val="2B0D08E2"/>
    <w:rsid w:val="30A57877"/>
    <w:rsid w:val="3243129F"/>
    <w:rsid w:val="3A934FF3"/>
    <w:rsid w:val="422F39C6"/>
    <w:rsid w:val="528237B7"/>
    <w:rsid w:val="52FC54B0"/>
    <w:rsid w:val="58780582"/>
    <w:rsid w:val="6A9976F3"/>
    <w:rsid w:val="7DEC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670"/>
    <w:pPr>
      <w:widowControl w:val="0"/>
      <w:jc w:val="both"/>
    </w:pPr>
    <w:rPr>
      <w:rFonts w:ascii="等线" w:eastAsia="仿宋" w:hAnsi="等线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5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526F"/>
    <w:rPr>
      <w:rFonts w:ascii="等线" w:eastAsia="仿宋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75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526F"/>
    <w:rPr>
      <w:rFonts w:ascii="等线" w:eastAsia="仿宋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周彩云</dc:creator>
  <cp:lastModifiedBy>黄斌斌</cp:lastModifiedBy>
  <cp:revision>2</cp:revision>
  <dcterms:created xsi:type="dcterms:W3CDTF">2025-04-21T07:40:00Z</dcterms:created>
  <dcterms:modified xsi:type="dcterms:W3CDTF">2025-04-21T07:40:00Z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96DDA5BA4FFD468B9203C4749FA759D5</vt:lpwstr>
  </property>
</Properties>
</file>